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684E6C" w14:textId="77777777" w:rsidR="00761BA2" w:rsidRDefault="00761BA2" w:rsidP="00F62500">
      <w:pPr>
        <w:pStyle w:val="a5"/>
        <w:contextualSpacing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96725B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ПОЯСНИТЕЛЬНАЯ ЗАПИСКА</w:t>
      </w:r>
    </w:p>
    <w:p w14:paraId="71090F7E" w14:textId="4DCAE121" w:rsidR="00C95614" w:rsidRDefault="00761BA2" w:rsidP="00C95614">
      <w:pPr>
        <w:spacing w:line="240" w:lineRule="atLeast"/>
        <w:ind w:right="-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EC5301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к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проекту </w:t>
      </w:r>
      <w:r w:rsidRPr="00EC5301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приказ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kk-KZ"/>
        </w:rPr>
        <w:t>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C95614" w:rsidRPr="00C95614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Министра финансов </w:t>
      </w:r>
      <w:bookmarkStart w:id="0" w:name="_GoBack"/>
      <w:bookmarkEnd w:id="0"/>
      <w:r w:rsidR="00C95614" w:rsidRPr="00C95614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Республики Казахстан</w:t>
      </w:r>
      <w:r w:rsidR="00C95614" w:rsidRPr="00C95614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</w:p>
    <w:p w14:paraId="18D7FF63" w14:textId="03A4367C" w:rsidR="000D7A80" w:rsidRPr="000D7A80" w:rsidRDefault="000D7A80" w:rsidP="00C95614">
      <w:pPr>
        <w:spacing w:line="240" w:lineRule="atLeast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«</w:t>
      </w:r>
      <w:r w:rsidRPr="000D7A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внесении изменений в приказ Министра финансов </w:t>
      </w:r>
    </w:p>
    <w:p w14:paraId="3E9575C7" w14:textId="316D2FE3" w:rsidR="00761BA2" w:rsidRPr="00A26B14" w:rsidRDefault="000D7A80" w:rsidP="000D7A80">
      <w:pPr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proofErr w:type="gramStart"/>
      <w:r w:rsidRPr="000D7A80">
        <w:rPr>
          <w:rFonts w:ascii="Times New Roman" w:eastAsia="Times New Roman" w:hAnsi="Times New Roman" w:cs="Times New Roman"/>
          <w:b/>
          <w:bCs/>
          <w:sz w:val="28"/>
          <w:szCs w:val="28"/>
        </w:rPr>
        <w:t>Республики Казахстан от 30 января 2015 года № 60 «Об утверждении квалификационных требований и перечня документов, подтверждающих соответствие им, для осуществления деятельности в сферах производства этилового спирта, производства алкогольной продукции, хранения и оптовой реализации алкогольной продукции, за исключением деятельности по хранению и оптовой реализации алкогольной продукции на территории ее производства, а также хранения и розничной реализации алкогольной продукции, за исключением деятельности</w:t>
      </w:r>
      <w:proofErr w:type="gramEnd"/>
      <w:r w:rsidRPr="000D7A8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хранению и розничной реализации алкогольной продукции на территории ее производства»</w:t>
      </w:r>
      <w:r w:rsidR="00FE3C4C" w:rsidRPr="00FE3C4C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7144F9" w:rsidRPr="00A26B14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(далее - Проект)</w:t>
      </w:r>
    </w:p>
    <w:p w14:paraId="06D42664" w14:textId="77777777" w:rsidR="007144F9" w:rsidRDefault="007144F9" w:rsidP="00183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D18EAA" w14:textId="77777777" w:rsidR="00FE3C4C" w:rsidRPr="006D206F" w:rsidRDefault="00FE3C4C" w:rsidP="0018352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ADC68" w14:textId="77777777" w:rsidR="00761BA2" w:rsidRPr="002261BD" w:rsidRDefault="00761BA2" w:rsidP="00761BA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2261BD">
        <w:rPr>
          <w:rFonts w:ascii="Times New Roman" w:hAnsi="Times New Roman"/>
          <w:b/>
          <w:color w:val="000000"/>
          <w:sz w:val="28"/>
          <w:szCs w:val="28"/>
          <w:lang w:val="kk-KZ"/>
        </w:rPr>
        <w:t>1</w:t>
      </w:r>
      <w:r w:rsidRPr="002261B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. </w:t>
      </w:r>
      <w:r w:rsidRPr="002261B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Наименование государственного органа-разработчика.</w:t>
      </w:r>
    </w:p>
    <w:p w14:paraId="5DC67B04" w14:textId="77777777" w:rsidR="00761BA2" w:rsidRPr="00BA140A" w:rsidRDefault="00761BA2" w:rsidP="00761BA2">
      <w:pPr>
        <w:widowControl w:val="0"/>
        <w:ind w:firstLine="705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BA140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Министерство финансов Республики Казахстан.</w:t>
      </w:r>
      <w:r w:rsidRPr="00BA14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26A1E40" w14:textId="77777777" w:rsidR="007144F9" w:rsidRDefault="00761BA2" w:rsidP="00761BA2">
      <w:pPr>
        <w:widowControl w:val="0"/>
        <w:ind w:firstLine="705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2261B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2. </w:t>
      </w:r>
      <w:r w:rsidR="007144F9" w:rsidRPr="007144F9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принятия.</w:t>
      </w:r>
    </w:p>
    <w:p w14:paraId="5C172FE6" w14:textId="16AFCE89" w:rsidR="00FE3C4C" w:rsidRDefault="00FE3C4C" w:rsidP="00761BA2">
      <w:pPr>
        <w:widowControl w:val="0"/>
        <w:ind w:firstLine="705"/>
        <w:rPr>
          <w:rFonts w:ascii="Times New Roman" w:eastAsia="Calibri" w:hAnsi="Times New Roman" w:cs="Times New Roman"/>
          <w:bCs/>
          <w:sz w:val="28"/>
          <w:szCs w:val="28"/>
        </w:rPr>
      </w:pPr>
      <w:r w:rsidRPr="00FE3C4C">
        <w:rPr>
          <w:rFonts w:ascii="Times New Roman" w:eastAsia="Calibri" w:hAnsi="Times New Roman" w:cs="Times New Roman"/>
          <w:bCs/>
          <w:sz w:val="28"/>
          <w:szCs w:val="28"/>
        </w:rPr>
        <w:t xml:space="preserve">Во исполнение </w:t>
      </w:r>
      <w:r w:rsidR="00FC247D">
        <w:rPr>
          <w:rFonts w:ascii="Times New Roman" w:eastAsia="Calibri" w:hAnsi="Times New Roman" w:cs="Times New Roman"/>
          <w:bCs/>
          <w:sz w:val="28"/>
          <w:szCs w:val="28"/>
        </w:rPr>
        <w:t xml:space="preserve">проекта </w:t>
      </w:r>
      <w:r w:rsidR="00FC247D" w:rsidRPr="00FE3C4C">
        <w:rPr>
          <w:rFonts w:ascii="Times New Roman" w:eastAsia="Calibri" w:hAnsi="Times New Roman" w:cs="Times New Roman"/>
          <w:bCs/>
          <w:sz w:val="28"/>
          <w:szCs w:val="28"/>
        </w:rPr>
        <w:t>Распоряжения Премьер-Министра Республики Казахстан</w:t>
      </w:r>
      <w:r w:rsidR="00FC247D" w:rsidRPr="00FC247D">
        <w:rPr>
          <w:rFonts w:ascii="Times New Roman" w:eastAsia="Calibri" w:hAnsi="Times New Roman" w:cs="Times New Roman"/>
          <w:bCs/>
          <w:sz w:val="28"/>
          <w:szCs w:val="28"/>
        </w:rPr>
        <w:t xml:space="preserve"> «О мерах по реализации Законов Республики Казахстан </w:t>
      </w:r>
      <w:r w:rsidR="009F3232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FC247D" w:rsidRPr="00FC247D">
        <w:rPr>
          <w:rFonts w:ascii="Times New Roman" w:eastAsia="Calibri" w:hAnsi="Times New Roman" w:cs="Times New Roman"/>
          <w:bCs/>
          <w:sz w:val="28"/>
          <w:szCs w:val="28"/>
        </w:rPr>
        <w:t>от «  »</w:t>
      </w:r>
      <w:r w:rsidR="009F3232">
        <w:rPr>
          <w:rFonts w:ascii="Times New Roman" w:eastAsia="Calibri" w:hAnsi="Times New Roman" w:cs="Times New Roman"/>
          <w:bCs/>
          <w:sz w:val="28"/>
          <w:szCs w:val="28"/>
        </w:rPr>
        <w:t xml:space="preserve">           </w:t>
      </w:r>
      <w:r w:rsidR="00FC247D" w:rsidRPr="00FC247D">
        <w:rPr>
          <w:rFonts w:ascii="Times New Roman" w:eastAsia="Calibri" w:hAnsi="Times New Roman" w:cs="Times New Roman"/>
          <w:bCs/>
          <w:sz w:val="28"/>
          <w:szCs w:val="28"/>
        </w:rPr>
        <w:t xml:space="preserve"> 2026 года «О внесении изменений и дополнений в некоторые законодател</w:t>
      </w:r>
      <w:r w:rsidR="00E933F1">
        <w:rPr>
          <w:rFonts w:ascii="Times New Roman" w:eastAsia="Calibri" w:hAnsi="Times New Roman" w:cs="Times New Roman"/>
          <w:bCs/>
          <w:sz w:val="28"/>
          <w:szCs w:val="28"/>
        </w:rPr>
        <w:t xml:space="preserve">ьные акты Республики Казахстан </w:t>
      </w:r>
      <w:r w:rsidR="00FC247D" w:rsidRPr="00FC247D">
        <w:rPr>
          <w:rFonts w:ascii="Times New Roman" w:eastAsia="Calibri" w:hAnsi="Times New Roman" w:cs="Times New Roman"/>
          <w:bCs/>
          <w:sz w:val="28"/>
          <w:szCs w:val="28"/>
        </w:rPr>
        <w:t xml:space="preserve">по вопросам </w:t>
      </w:r>
      <w:proofErr w:type="spellStart"/>
      <w:r w:rsidR="00FC247D" w:rsidRPr="00FC247D">
        <w:rPr>
          <w:rFonts w:ascii="Times New Roman" w:eastAsia="Calibri" w:hAnsi="Times New Roman" w:cs="Times New Roman"/>
          <w:bCs/>
          <w:sz w:val="28"/>
          <w:szCs w:val="28"/>
        </w:rPr>
        <w:t>цифровизации</w:t>
      </w:r>
      <w:proofErr w:type="spellEnd"/>
      <w:r w:rsidR="00FC247D" w:rsidRPr="00FC247D">
        <w:rPr>
          <w:rFonts w:ascii="Times New Roman" w:eastAsia="Calibri" w:hAnsi="Times New Roman" w:cs="Times New Roman"/>
          <w:bCs/>
          <w:sz w:val="28"/>
          <w:szCs w:val="28"/>
        </w:rPr>
        <w:t>, транспорта и предпринимательства» и «О внесении изменений и дополнений в Кодекс Республики Казахстан об ад</w:t>
      </w:r>
      <w:r w:rsidR="00FC247D">
        <w:rPr>
          <w:rFonts w:ascii="Times New Roman" w:eastAsia="Calibri" w:hAnsi="Times New Roman" w:cs="Times New Roman"/>
          <w:bCs/>
          <w:sz w:val="28"/>
          <w:szCs w:val="28"/>
        </w:rPr>
        <w:t>министративных правонарушениях».</w:t>
      </w:r>
    </w:p>
    <w:p w14:paraId="009582AB" w14:textId="77777777" w:rsidR="007144F9" w:rsidRDefault="00761BA2" w:rsidP="00761BA2">
      <w:pPr>
        <w:widowControl w:val="0"/>
        <w:ind w:firstLine="705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2261B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3. </w:t>
      </w:r>
      <w:r w:rsidR="007144F9" w:rsidRPr="007144F9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14:paraId="02C2941F" w14:textId="77777777" w:rsidR="00761BA2" w:rsidRPr="00EC5301" w:rsidRDefault="00761BA2" w:rsidP="00761BA2">
      <w:pPr>
        <w:widowControl w:val="0"/>
        <w:ind w:firstLine="705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A26B1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роекта не потребует выделения финансовых средств из республиканского бюджета.</w:t>
      </w:r>
    </w:p>
    <w:p w14:paraId="7DB90D00" w14:textId="77777777" w:rsidR="007144F9" w:rsidRDefault="00761BA2" w:rsidP="00761BA2">
      <w:pPr>
        <w:widowControl w:val="0"/>
        <w:ind w:firstLine="705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2261B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4</w:t>
      </w:r>
      <w:r w:rsidRPr="002261B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  <w:r w:rsidRPr="002261B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7144F9" w:rsidRPr="007144F9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 xml:space="preserve">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</w:t>
      </w:r>
      <w:r w:rsidR="007144F9" w:rsidRPr="007144F9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lastRenderedPageBreak/>
        <w:t>безопасности.</w:t>
      </w:r>
    </w:p>
    <w:p w14:paraId="3F34B6FD" w14:textId="77777777" w:rsidR="00761BA2" w:rsidRPr="00BA140A" w:rsidRDefault="00761BA2" w:rsidP="00761BA2">
      <w:pPr>
        <w:widowControl w:val="0"/>
        <w:ind w:firstLine="705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BA140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Принятие </w:t>
      </w:r>
      <w:r w:rsidR="00A26B1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r w:rsidRPr="00BA140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повлечет отрицательных социально-экономических и/или правовых последствий.</w:t>
      </w:r>
    </w:p>
    <w:p w14:paraId="645CEE7C" w14:textId="77777777" w:rsidR="007144F9" w:rsidRDefault="00761BA2" w:rsidP="00621930">
      <w:pPr>
        <w:widowControl w:val="0"/>
        <w:ind w:firstLine="705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2261B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5. </w:t>
      </w:r>
      <w:r w:rsidR="007144F9" w:rsidRPr="007144F9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</w:p>
    <w:p w14:paraId="6B29D850" w14:textId="73F2ACC4" w:rsidR="00CE3525" w:rsidRDefault="00A26B14" w:rsidP="00CE3525">
      <w:pPr>
        <w:widowControl w:val="0"/>
        <w:ind w:firstLine="705"/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</w:pPr>
      <w:r w:rsidRPr="00A26B14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Целью </w:t>
      </w:r>
      <w:r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>П</w:t>
      </w:r>
      <w:r w:rsidRPr="00A26B14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роекта является </w:t>
      </w:r>
      <w:r w:rsidR="00FB2D3B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внесение поправок </w:t>
      </w:r>
      <w:r w:rsidR="00FB2D3B" w:rsidRPr="00562DA5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>редакционного характера</w:t>
      </w:r>
      <w:r w:rsidR="00FB2D3B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, </w:t>
      </w:r>
      <w:r w:rsidR="00FB2D3B" w:rsidRPr="00562DA5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в </w:t>
      </w:r>
      <w:r w:rsidR="00562DA5" w:rsidRPr="00562DA5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связи с внесенными изменениями в законодательство </w:t>
      </w:r>
      <w:r w:rsidR="00FB2D3B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Республики Казахстан </w:t>
      </w:r>
      <w:r w:rsidR="00562DA5" w:rsidRPr="00562DA5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>в сфер</w:t>
      </w:r>
      <w:r w:rsidR="00562DA5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>е цифровизации</w:t>
      </w:r>
      <w:r w:rsidR="00FB2D3B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>,</w:t>
      </w:r>
      <w:r w:rsidR="00562DA5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 </w:t>
      </w:r>
      <w:r w:rsidR="005A416F" w:rsidRPr="005A416F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в части </w:t>
      </w:r>
      <w:r w:rsidR="00FB2D3B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замены </w:t>
      </w:r>
      <w:r w:rsidR="0012460A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слов </w:t>
      </w:r>
      <w:r w:rsidR="005A416F" w:rsidRPr="005A416F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«информационная система» на </w:t>
      </w:r>
      <w:r w:rsidR="0012460A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слова </w:t>
      </w:r>
      <w:r w:rsidR="005A416F" w:rsidRPr="005A416F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>«цифровая система»</w:t>
      </w:r>
      <w:r w:rsidR="005A416F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>.</w:t>
      </w:r>
      <w:r w:rsidR="00FB2D3B" w:rsidRPr="00FB2D3B">
        <w:rPr>
          <w:rFonts w:ascii="Times New Roman" w:eastAsia="Calibri" w:hAnsi="Times New Roman" w:cs="Times New Roman"/>
          <w:bCs/>
          <w:sz w:val="28"/>
          <w:szCs w:val="28"/>
          <w:lang w:val="kk-KZ" w:eastAsia="en-US"/>
        </w:rPr>
        <w:t xml:space="preserve"> </w:t>
      </w:r>
    </w:p>
    <w:p w14:paraId="1E6EDE0A" w14:textId="77777777" w:rsidR="007144F9" w:rsidRDefault="00761BA2" w:rsidP="007144F9">
      <w:pPr>
        <w:widowControl w:val="0"/>
        <w:ind w:firstLine="705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2261B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6. </w:t>
      </w:r>
      <w:r w:rsidR="007144F9" w:rsidRPr="007144F9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14:paraId="1E48E6D3" w14:textId="77777777" w:rsidR="00761BA2" w:rsidRDefault="00761BA2" w:rsidP="007144F9">
      <w:pPr>
        <w:widowControl w:val="0"/>
        <w:ind w:firstLine="705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BA140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Отсутствуют.</w:t>
      </w:r>
    </w:p>
    <w:p w14:paraId="6DCBE12D" w14:textId="77777777" w:rsidR="00E04311" w:rsidRDefault="00761BA2" w:rsidP="00E04311">
      <w:pPr>
        <w:widowControl w:val="0"/>
        <w:pBdr>
          <w:bottom w:val="single" w:sz="4" w:space="31" w:color="FFFFFF"/>
        </w:pBdr>
        <w:tabs>
          <w:tab w:val="left" w:pos="709"/>
        </w:tabs>
        <w:spacing w:line="0" w:lineRule="atLeast"/>
        <w:ind w:firstLine="709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2261B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7. </w:t>
      </w:r>
      <w:r w:rsidR="00E04311" w:rsidRPr="00E0431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418A61DA" w14:textId="77777777" w:rsidR="00761BA2" w:rsidRPr="00BA140A" w:rsidRDefault="00761BA2" w:rsidP="00761BA2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A140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Соответствует. </w:t>
      </w:r>
    </w:p>
    <w:p w14:paraId="74D8AE40" w14:textId="77777777" w:rsidR="00E04311" w:rsidRDefault="00E04311" w:rsidP="00761BA2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</w:t>
      </w:r>
      <w:r w:rsidR="00761BA2" w:rsidRPr="002261BD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 </w:t>
      </w:r>
      <w:r w:rsidRPr="00E04311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37A1C716" w14:textId="77777777" w:rsidR="00761BA2" w:rsidRPr="00BA140A" w:rsidRDefault="00761BA2" w:rsidP="00761BA2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545F57F4" w14:textId="77777777" w:rsidR="00761BA2" w:rsidRDefault="00761BA2" w:rsidP="00761BA2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rFonts w:ascii="Times New Roman" w:eastAsia="Calibri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14:paraId="68BE17FC" w14:textId="77777777" w:rsidR="00761BA2" w:rsidRDefault="00761BA2" w:rsidP="00761BA2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rFonts w:ascii="Times New Roman" w:eastAsia="Calibri" w:hAnsi="Times New Roman" w:cs="Times New Roman"/>
          <w:b/>
          <w:spacing w:val="1"/>
          <w:sz w:val="28"/>
          <w:szCs w:val="28"/>
          <w:shd w:val="clear" w:color="auto" w:fill="FFFFFF"/>
        </w:rPr>
      </w:pPr>
    </w:p>
    <w:p w14:paraId="5FAB1169" w14:textId="77777777" w:rsidR="00761BA2" w:rsidRPr="00E011C0" w:rsidRDefault="00761BA2" w:rsidP="00761BA2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794BAF">
        <w:rPr>
          <w:rFonts w:ascii="Times New Roman" w:eastAsia="Calibri" w:hAnsi="Times New Roman" w:cs="Times New Roman"/>
          <w:b/>
          <w:sz w:val="28"/>
          <w:szCs w:val="28"/>
        </w:rPr>
        <w:t xml:space="preserve">Министр финансов </w:t>
      </w:r>
    </w:p>
    <w:p w14:paraId="3091E9C5" w14:textId="2472C863" w:rsidR="00761BA2" w:rsidRPr="00761BA2" w:rsidRDefault="00761BA2" w:rsidP="00791B2D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sz w:val="28"/>
          <w:szCs w:val="28"/>
          <w:lang w:val="kk-KZ"/>
        </w:rPr>
      </w:pPr>
      <w:r w:rsidRPr="00794BAF">
        <w:rPr>
          <w:rFonts w:ascii="Times New Roman" w:hAnsi="Times New Roman" w:cs="Times New Roman"/>
          <w:b/>
          <w:sz w:val="28"/>
          <w:szCs w:val="28"/>
        </w:rPr>
        <w:t xml:space="preserve">Республики Казахстан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DE59D7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794B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59D7">
        <w:rPr>
          <w:rFonts w:ascii="Times New Roman" w:hAnsi="Times New Roman" w:cs="Times New Roman"/>
          <w:b/>
          <w:sz w:val="28"/>
          <w:szCs w:val="28"/>
        </w:rPr>
        <w:t xml:space="preserve">М. </w:t>
      </w:r>
      <w:proofErr w:type="spellStart"/>
      <w:r w:rsidR="00DE59D7">
        <w:rPr>
          <w:rFonts w:ascii="Times New Roman" w:hAnsi="Times New Roman" w:cs="Times New Roman"/>
          <w:b/>
          <w:bCs/>
          <w:sz w:val="28"/>
          <w:szCs w:val="28"/>
        </w:rPr>
        <w:t>Такиев</w:t>
      </w:r>
      <w:proofErr w:type="spellEnd"/>
    </w:p>
    <w:sectPr w:rsidR="00761BA2" w:rsidRPr="00761BA2" w:rsidSect="00D90194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B9BDAC" w14:textId="77777777" w:rsidR="00151104" w:rsidRDefault="00151104" w:rsidP="0063010A">
      <w:r>
        <w:separator/>
      </w:r>
    </w:p>
  </w:endnote>
  <w:endnote w:type="continuationSeparator" w:id="0">
    <w:p w14:paraId="16FA9E6C" w14:textId="77777777" w:rsidR="00151104" w:rsidRDefault="00151104" w:rsidP="00630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0A54D" w14:textId="77777777" w:rsidR="00151104" w:rsidRDefault="00151104" w:rsidP="0063010A">
      <w:r>
        <w:separator/>
      </w:r>
    </w:p>
  </w:footnote>
  <w:footnote w:type="continuationSeparator" w:id="0">
    <w:p w14:paraId="2A95B208" w14:textId="77777777" w:rsidR="00151104" w:rsidRDefault="00151104" w:rsidP="00630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7F95A6C2" w14:textId="18AF5DF2" w:rsidR="0063010A" w:rsidRPr="00B6270B" w:rsidRDefault="00483431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3010A"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9561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B2B65C7" w14:textId="77777777" w:rsidR="0063010A" w:rsidRPr="00B6270B" w:rsidRDefault="0063010A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21432D4"/>
    <w:multiLevelType w:val="hybridMultilevel"/>
    <w:tmpl w:val="5B623B78"/>
    <w:lvl w:ilvl="0" w:tplc="AEBAA494"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ADA"/>
    <w:rsid w:val="00010221"/>
    <w:rsid w:val="00011E19"/>
    <w:rsid w:val="00017317"/>
    <w:rsid w:val="00023D8C"/>
    <w:rsid w:val="00024779"/>
    <w:rsid w:val="00024ACE"/>
    <w:rsid w:val="00036C26"/>
    <w:rsid w:val="00044784"/>
    <w:rsid w:val="00047A00"/>
    <w:rsid w:val="0005583D"/>
    <w:rsid w:val="000660CD"/>
    <w:rsid w:val="00070044"/>
    <w:rsid w:val="00081DD1"/>
    <w:rsid w:val="00097859"/>
    <w:rsid w:val="000A7843"/>
    <w:rsid w:val="000B5AC6"/>
    <w:rsid w:val="000B7078"/>
    <w:rsid w:val="000C0A71"/>
    <w:rsid w:val="000C1968"/>
    <w:rsid w:val="000C4B90"/>
    <w:rsid w:val="000D7A80"/>
    <w:rsid w:val="000D7B9F"/>
    <w:rsid w:val="000E2F0B"/>
    <w:rsid w:val="00106742"/>
    <w:rsid w:val="00120602"/>
    <w:rsid w:val="0012460A"/>
    <w:rsid w:val="00133D6D"/>
    <w:rsid w:val="00136C0E"/>
    <w:rsid w:val="0014290E"/>
    <w:rsid w:val="00145C66"/>
    <w:rsid w:val="00151104"/>
    <w:rsid w:val="001629E5"/>
    <w:rsid w:val="001701C9"/>
    <w:rsid w:val="001703DF"/>
    <w:rsid w:val="00183522"/>
    <w:rsid w:val="001839ED"/>
    <w:rsid w:val="00186D8C"/>
    <w:rsid w:val="001B4AA6"/>
    <w:rsid w:val="001C46E3"/>
    <w:rsid w:val="001E49A6"/>
    <w:rsid w:val="001E567C"/>
    <w:rsid w:val="001F12A8"/>
    <w:rsid w:val="001F1910"/>
    <w:rsid w:val="001F31CA"/>
    <w:rsid w:val="001F722B"/>
    <w:rsid w:val="0020106F"/>
    <w:rsid w:val="00206395"/>
    <w:rsid w:val="002261BD"/>
    <w:rsid w:val="002361D8"/>
    <w:rsid w:val="00241148"/>
    <w:rsid w:val="0024412E"/>
    <w:rsid w:val="00246ADE"/>
    <w:rsid w:val="00250B81"/>
    <w:rsid w:val="002526D1"/>
    <w:rsid w:val="002562FF"/>
    <w:rsid w:val="002568F4"/>
    <w:rsid w:val="0025744D"/>
    <w:rsid w:val="0026201C"/>
    <w:rsid w:val="00265765"/>
    <w:rsid w:val="002671BE"/>
    <w:rsid w:val="00270A26"/>
    <w:rsid w:val="00275380"/>
    <w:rsid w:val="00275E4D"/>
    <w:rsid w:val="00282B54"/>
    <w:rsid w:val="00286726"/>
    <w:rsid w:val="002966AB"/>
    <w:rsid w:val="00297A58"/>
    <w:rsid w:val="002A2C1B"/>
    <w:rsid w:val="002C0291"/>
    <w:rsid w:val="002C64C8"/>
    <w:rsid w:val="002D3577"/>
    <w:rsid w:val="002D467C"/>
    <w:rsid w:val="002D6BB9"/>
    <w:rsid w:val="002E2E83"/>
    <w:rsid w:val="002F0248"/>
    <w:rsid w:val="002F2877"/>
    <w:rsid w:val="00303901"/>
    <w:rsid w:val="00322F5F"/>
    <w:rsid w:val="00326A2A"/>
    <w:rsid w:val="00334CD9"/>
    <w:rsid w:val="00334DAC"/>
    <w:rsid w:val="0033591E"/>
    <w:rsid w:val="00350E3D"/>
    <w:rsid w:val="003633E0"/>
    <w:rsid w:val="0038115E"/>
    <w:rsid w:val="003824E3"/>
    <w:rsid w:val="0038260E"/>
    <w:rsid w:val="003864FF"/>
    <w:rsid w:val="00395082"/>
    <w:rsid w:val="003A3C73"/>
    <w:rsid w:val="003A7C60"/>
    <w:rsid w:val="003B480F"/>
    <w:rsid w:val="003B65E4"/>
    <w:rsid w:val="003B7600"/>
    <w:rsid w:val="003C54F2"/>
    <w:rsid w:val="003C73D3"/>
    <w:rsid w:val="003D4C68"/>
    <w:rsid w:val="003E1002"/>
    <w:rsid w:val="00402416"/>
    <w:rsid w:val="00404889"/>
    <w:rsid w:val="00412BEE"/>
    <w:rsid w:val="00420106"/>
    <w:rsid w:val="00425DD2"/>
    <w:rsid w:val="0043426A"/>
    <w:rsid w:val="0043720C"/>
    <w:rsid w:val="00441456"/>
    <w:rsid w:val="00444604"/>
    <w:rsid w:val="00445305"/>
    <w:rsid w:val="00455E55"/>
    <w:rsid w:val="0046036D"/>
    <w:rsid w:val="0046575F"/>
    <w:rsid w:val="004736E3"/>
    <w:rsid w:val="00475768"/>
    <w:rsid w:val="00481A39"/>
    <w:rsid w:val="00481B8E"/>
    <w:rsid w:val="00483431"/>
    <w:rsid w:val="00487777"/>
    <w:rsid w:val="004A3A65"/>
    <w:rsid w:val="004B0A66"/>
    <w:rsid w:val="004B2E62"/>
    <w:rsid w:val="004B5F84"/>
    <w:rsid w:val="004B6A0A"/>
    <w:rsid w:val="004C4A73"/>
    <w:rsid w:val="004C75EC"/>
    <w:rsid w:val="004D0F33"/>
    <w:rsid w:val="004D31E5"/>
    <w:rsid w:val="004D63B6"/>
    <w:rsid w:val="004E341E"/>
    <w:rsid w:val="00503DAB"/>
    <w:rsid w:val="00510C79"/>
    <w:rsid w:val="005376DA"/>
    <w:rsid w:val="00544234"/>
    <w:rsid w:val="0055127A"/>
    <w:rsid w:val="005600B8"/>
    <w:rsid w:val="00560C2E"/>
    <w:rsid w:val="00562DA5"/>
    <w:rsid w:val="005726F3"/>
    <w:rsid w:val="005818BD"/>
    <w:rsid w:val="00585A70"/>
    <w:rsid w:val="00590097"/>
    <w:rsid w:val="0059232C"/>
    <w:rsid w:val="005A416F"/>
    <w:rsid w:val="005C2007"/>
    <w:rsid w:val="005C3D3D"/>
    <w:rsid w:val="005C55CE"/>
    <w:rsid w:val="005C7E19"/>
    <w:rsid w:val="005D79A7"/>
    <w:rsid w:val="005E6239"/>
    <w:rsid w:val="005F477E"/>
    <w:rsid w:val="00610EF7"/>
    <w:rsid w:val="00611BFF"/>
    <w:rsid w:val="0061393D"/>
    <w:rsid w:val="00613E12"/>
    <w:rsid w:val="00615276"/>
    <w:rsid w:val="00615BCD"/>
    <w:rsid w:val="0062004D"/>
    <w:rsid w:val="00621930"/>
    <w:rsid w:val="00627092"/>
    <w:rsid w:val="0063010A"/>
    <w:rsid w:val="006305A9"/>
    <w:rsid w:val="00632DB9"/>
    <w:rsid w:val="00635ADA"/>
    <w:rsid w:val="006364FB"/>
    <w:rsid w:val="00640844"/>
    <w:rsid w:val="00642E0D"/>
    <w:rsid w:val="00643487"/>
    <w:rsid w:val="00645251"/>
    <w:rsid w:val="00646A11"/>
    <w:rsid w:val="00647054"/>
    <w:rsid w:val="00655521"/>
    <w:rsid w:val="0066784A"/>
    <w:rsid w:val="00673BDF"/>
    <w:rsid w:val="006747FF"/>
    <w:rsid w:val="00693900"/>
    <w:rsid w:val="006A2B33"/>
    <w:rsid w:val="006A32ED"/>
    <w:rsid w:val="006B178C"/>
    <w:rsid w:val="006B439F"/>
    <w:rsid w:val="006B648C"/>
    <w:rsid w:val="006B6D61"/>
    <w:rsid w:val="006D206F"/>
    <w:rsid w:val="006E3487"/>
    <w:rsid w:val="006E5547"/>
    <w:rsid w:val="006F0348"/>
    <w:rsid w:val="00714106"/>
    <w:rsid w:val="007144F9"/>
    <w:rsid w:val="00715A67"/>
    <w:rsid w:val="007167ED"/>
    <w:rsid w:val="00741701"/>
    <w:rsid w:val="00745ABB"/>
    <w:rsid w:val="007516A3"/>
    <w:rsid w:val="0075236C"/>
    <w:rsid w:val="00755CF5"/>
    <w:rsid w:val="007570E9"/>
    <w:rsid w:val="00761159"/>
    <w:rsid w:val="00761BA2"/>
    <w:rsid w:val="00764569"/>
    <w:rsid w:val="007675A0"/>
    <w:rsid w:val="00770A25"/>
    <w:rsid w:val="007823AA"/>
    <w:rsid w:val="00787727"/>
    <w:rsid w:val="00791B2D"/>
    <w:rsid w:val="00794BAF"/>
    <w:rsid w:val="00795765"/>
    <w:rsid w:val="007963C5"/>
    <w:rsid w:val="00797734"/>
    <w:rsid w:val="007B752C"/>
    <w:rsid w:val="007C0583"/>
    <w:rsid w:val="007C123A"/>
    <w:rsid w:val="007C3EC7"/>
    <w:rsid w:val="007C4B06"/>
    <w:rsid w:val="007D0C04"/>
    <w:rsid w:val="007D1DC9"/>
    <w:rsid w:val="007D734F"/>
    <w:rsid w:val="007E037B"/>
    <w:rsid w:val="007E25E1"/>
    <w:rsid w:val="007E2C34"/>
    <w:rsid w:val="007F1413"/>
    <w:rsid w:val="007F41A0"/>
    <w:rsid w:val="008037FE"/>
    <w:rsid w:val="00811094"/>
    <w:rsid w:val="00814D30"/>
    <w:rsid w:val="00820B61"/>
    <w:rsid w:val="00826D0B"/>
    <w:rsid w:val="0083654F"/>
    <w:rsid w:val="008476D4"/>
    <w:rsid w:val="0086014E"/>
    <w:rsid w:val="0086237E"/>
    <w:rsid w:val="00875E3E"/>
    <w:rsid w:val="0088109B"/>
    <w:rsid w:val="0088130B"/>
    <w:rsid w:val="00887063"/>
    <w:rsid w:val="00892EB8"/>
    <w:rsid w:val="00897FA4"/>
    <w:rsid w:val="008A7AA6"/>
    <w:rsid w:val="008B324B"/>
    <w:rsid w:val="008B4BCD"/>
    <w:rsid w:val="008D161E"/>
    <w:rsid w:val="008D3023"/>
    <w:rsid w:val="008D5174"/>
    <w:rsid w:val="008E0567"/>
    <w:rsid w:val="008E06A3"/>
    <w:rsid w:val="008E6B99"/>
    <w:rsid w:val="008F1744"/>
    <w:rsid w:val="008F424C"/>
    <w:rsid w:val="009057C6"/>
    <w:rsid w:val="00907545"/>
    <w:rsid w:val="009118A7"/>
    <w:rsid w:val="00912B54"/>
    <w:rsid w:val="00921202"/>
    <w:rsid w:val="009248DE"/>
    <w:rsid w:val="00930D57"/>
    <w:rsid w:val="00936D33"/>
    <w:rsid w:val="00941578"/>
    <w:rsid w:val="00951C95"/>
    <w:rsid w:val="00953623"/>
    <w:rsid w:val="0096725B"/>
    <w:rsid w:val="0097157D"/>
    <w:rsid w:val="00977A45"/>
    <w:rsid w:val="0098496C"/>
    <w:rsid w:val="00992CEC"/>
    <w:rsid w:val="00993831"/>
    <w:rsid w:val="00997FC4"/>
    <w:rsid w:val="009A184B"/>
    <w:rsid w:val="009A38D1"/>
    <w:rsid w:val="009C2111"/>
    <w:rsid w:val="009C5954"/>
    <w:rsid w:val="009D7791"/>
    <w:rsid w:val="009E14D3"/>
    <w:rsid w:val="009E4BEC"/>
    <w:rsid w:val="009F3232"/>
    <w:rsid w:val="009F393A"/>
    <w:rsid w:val="009F693C"/>
    <w:rsid w:val="00A00789"/>
    <w:rsid w:val="00A24EAF"/>
    <w:rsid w:val="00A26B14"/>
    <w:rsid w:val="00A31516"/>
    <w:rsid w:val="00A3411D"/>
    <w:rsid w:val="00A341AD"/>
    <w:rsid w:val="00A36995"/>
    <w:rsid w:val="00A40699"/>
    <w:rsid w:val="00A43609"/>
    <w:rsid w:val="00A505C6"/>
    <w:rsid w:val="00A57E51"/>
    <w:rsid w:val="00A7519C"/>
    <w:rsid w:val="00A950AE"/>
    <w:rsid w:val="00AA1AB9"/>
    <w:rsid w:val="00AB22CD"/>
    <w:rsid w:val="00AC7BDB"/>
    <w:rsid w:val="00AE137C"/>
    <w:rsid w:val="00AE2BC3"/>
    <w:rsid w:val="00AE70C6"/>
    <w:rsid w:val="00AF5147"/>
    <w:rsid w:val="00AF51E7"/>
    <w:rsid w:val="00B04D7F"/>
    <w:rsid w:val="00B13586"/>
    <w:rsid w:val="00B13FF9"/>
    <w:rsid w:val="00B149B4"/>
    <w:rsid w:val="00B330CD"/>
    <w:rsid w:val="00B33ED6"/>
    <w:rsid w:val="00B35E1C"/>
    <w:rsid w:val="00B43210"/>
    <w:rsid w:val="00B44460"/>
    <w:rsid w:val="00B4645B"/>
    <w:rsid w:val="00B47532"/>
    <w:rsid w:val="00B56599"/>
    <w:rsid w:val="00B6270B"/>
    <w:rsid w:val="00B67703"/>
    <w:rsid w:val="00B7327D"/>
    <w:rsid w:val="00B76E2D"/>
    <w:rsid w:val="00B7754E"/>
    <w:rsid w:val="00B77E39"/>
    <w:rsid w:val="00B82468"/>
    <w:rsid w:val="00B8488A"/>
    <w:rsid w:val="00B84971"/>
    <w:rsid w:val="00B92D8A"/>
    <w:rsid w:val="00B963E1"/>
    <w:rsid w:val="00B96FD7"/>
    <w:rsid w:val="00BA140A"/>
    <w:rsid w:val="00BA2168"/>
    <w:rsid w:val="00BA6CC6"/>
    <w:rsid w:val="00BB390C"/>
    <w:rsid w:val="00BC6B68"/>
    <w:rsid w:val="00BD2540"/>
    <w:rsid w:val="00BE5C1C"/>
    <w:rsid w:val="00BF65C5"/>
    <w:rsid w:val="00C072F2"/>
    <w:rsid w:val="00C139F6"/>
    <w:rsid w:val="00C14354"/>
    <w:rsid w:val="00C244EE"/>
    <w:rsid w:val="00C31E5A"/>
    <w:rsid w:val="00C34886"/>
    <w:rsid w:val="00C36C2C"/>
    <w:rsid w:val="00C47175"/>
    <w:rsid w:val="00C50D1A"/>
    <w:rsid w:val="00C55378"/>
    <w:rsid w:val="00C57CF3"/>
    <w:rsid w:val="00C60AB4"/>
    <w:rsid w:val="00C61CD7"/>
    <w:rsid w:val="00C663EA"/>
    <w:rsid w:val="00C67A0A"/>
    <w:rsid w:val="00C71FCD"/>
    <w:rsid w:val="00C7260D"/>
    <w:rsid w:val="00C81154"/>
    <w:rsid w:val="00C866F5"/>
    <w:rsid w:val="00C879AF"/>
    <w:rsid w:val="00C87DA9"/>
    <w:rsid w:val="00C92EFD"/>
    <w:rsid w:val="00C95614"/>
    <w:rsid w:val="00CA519B"/>
    <w:rsid w:val="00CB2D55"/>
    <w:rsid w:val="00CB531A"/>
    <w:rsid w:val="00CB7F2F"/>
    <w:rsid w:val="00CC470D"/>
    <w:rsid w:val="00CD66C8"/>
    <w:rsid w:val="00CD6E9B"/>
    <w:rsid w:val="00CE3525"/>
    <w:rsid w:val="00CF2B16"/>
    <w:rsid w:val="00CF5A5A"/>
    <w:rsid w:val="00D032B9"/>
    <w:rsid w:val="00D03590"/>
    <w:rsid w:val="00D11B37"/>
    <w:rsid w:val="00D2155F"/>
    <w:rsid w:val="00D235AB"/>
    <w:rsid w:val="00D33CAB"/>
    <w:rsid w:val="00D33E9C"/>
    <w:rsid w:val="00D37597"/>
    <w:rsid w:val="00D4248D"/>
    <w:rsid w:val="00D46017"/>
    <w:rsid w:val="00D46C7B"/>
    <w:rsid w:val="00D5018E"/>
    <w:rsid w:val="00D53CB0"/>
    <w:rsid w:val="00D55279"/>
    <w:rsid w:val="00D6332C"/>
    <w:rsid w:val="00D71E47"/>
    <w:rsid w:val="00D90194"/>
    <w:rsid w:val="00D923A4"/>
    <w:rsid w:val="00DA105C"/>
    <w:rsid w:val="00DA3A18"/>
    <w:rsid w:val="00DA478B"/>
    <w:rsid w:val="00DA54B4"/>
    <w:rsid w:val="00DB2A3D"/>
    <w:rsid w:val="00DC3F0B"/>
    <w:rsid w:val="00DE09A8"/>
    <w:rsid w:val="00DE0C0C"/>
    <w:rsid w:val="00DE49DF"/>
    <w:rsid w:val="00DE59D7"/>
    <w:rsid w:val="00DE6E43"/>
    <w:rsid w:val="00DF0631"/>
    <w:rsid w:val="00DF0CFB"/>
    <w:rsid w:val="00DF24E5"/>
    <w:rsid w:val="00DF2B8D"/>
    <w:rsid w:val="00DF4746"/>
    <w:rsid w:val="00E011C0"/>
    <w:rsid w:val="00E04311"/>
    <w:rsid w:val="00E04828"/>
    <w:rsid w:val="00E069A3"/>
    <w:rsid w:val="00E109DD"/>
    <w:rsid w:val="00E3034E"/>
    <w:rsid w:val="00E3486F"/>
    <w:rsid w:val="00E34D3D"/>
    <w:rsid w:val="00E43AC7"/>
    <w:rsid w:val="00E45A64"/>
    <w:rsid w:val="00E511E3"/>
    <w:rsid w:val="00E648F3"/>
    <w:rsid w:val="00E65553"/>
    <w:rsid w:val="00E70FC7"/>
    <w:rsid w:val="00E805C9"/>
    <w:rsid w:val="00E811B7"/>
    <w:rsid w:val="00E933F1"/>
    <w:rsid w:val="00E96519"/>
    <w:rsid w:val="00EA3EB2"/>
    <w:rsid w:val="00EB0552"/>
    <w:rsid w:val="00EB31E2"/>
    <w:rsid w:val="00EB4ACF"/>
    <w:rsid w:val="00EC1AB8"/>
    <w:rsid w:val="00EC5301"/>
    <w:rsid w:val="00EC63E4"/>
    <w:rsid w:val="00ED053D"/>
    <w:rsid w:val="00ED34AF"/>
    <w:rsid w:val="00ED6A3D"/>
    <w:rsid w:val="00ED7F17"/>
    <w:rsid w:val="00EE682F"/>
    <w:rsid w:val="00EF1938"/>
    <w:rsid w:val="00EF2BC8"/>
    <w:rsid w:val="00EF562D"/>
    <w:rsid w:val="00F0794B"/>
    <w:rsid w:val="00F12956"/>
    <w:rsid w:val="00F12C1E"/>
    <w:rsid w:val="00F233B2"/>
    <w:rsid w:val="00F36DD8"/>
    <w:rsid w:val="00F4329C"/>
    <w:rsid w:val="00F448F9"/>
    <w:rsid w:val="00F467C4"/>
    <w:rsid w:val="00F5158B"/>
    <w:rsid w:val="00F54BC7"/>
    <w:rsid w:val="00F619C6"/>
    <w:rsid w:val="00F62500"/>
    <w:rsid w:val="00F97B13"/>
    <w:rsid w:val="00FA1CAE"/>
    <w:rsid w:val="00FA5855"/>
    <w:rsid w:val="00FB2D3B"/>
    <w:rsid w:val="00FC247D"/>
    <w:rsid w:val="00FD77A8"/>
    <w:rsid w:val="00FE3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9C4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B90"/>
  </w:style>
  <w:style w:type="paragraph" w:styleId="1">
    <w:name w:val="heading 1"/>
    <w:basedOn w:val="a"/>
    <w:next w:val="a"/>
    <w:link w:val="10"/>
    <w:uiPriority w:val="9"/>
    <w:qFormat/>
    <w:rsid w:val="001629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aliases w:val="маркированный,References,NUMBERED PARAGRAPH,List Paragraph 1,Bullets,List_Paragraph,Multilevel para_II,List Paragraph1,Akapit z listą BS,List Paragraph (numbered (a)),IBL List Paragraph,List Paragraph nowy,Numbered List Paragraph,Bullet1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629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c">
    <w:name w:val="pc"/>
    <w:basedOn w:val="a"/>
    <w:rsid w:val="009D779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r">
    <w:name w:val="pr"/>
    <w:basedOn w:val="a"/>
    <w:rsid w:val="00FD77A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6B439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B439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B439F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B439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B439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B90"/>
  </w:style>
  <w:style w:type="paragraph" w:styleId="1">
    <w:name w:val="heading 1"/>
    <w:basedOn w:val="a"/>
    <w:next w:val="a"/>
    <w:link w:val="10"/>
    <w:uiPriority w:val="9"/>
    <w:qFormat/>
    <w:rsid w:val="001629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aliases w:val="маркированный,References,NUMBERED PARAGRAPH,List Paragraph 1,Bullets,List_Paragraph,Multilevel para_II,List Paragraph1,Akapit z listą BS,List Paragraph (numbered (a)),IBL List Paragraph,List Paragraph nowy,Numbered List Paragraph,Bullet1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629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c">
    <w:name w:val="pc"/>
    <w:basedOn w:val="a"/>
    <w:rsid w:val="009D779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r">
    <w:name w:val="pr"/>
    <w:basedOn w:val="a"/>
    <w:rsid w:val="00FD77A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6B439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B439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B439F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B439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B43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6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1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4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8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6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0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5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43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86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3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2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3B185-E944-4058-A892-84C06FEF4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Кенжебаева Айгуль Галимовна</cp:lastModifiedBy>
  <cp:revision>3</cp:revision>
  <cp:lastPrinted>2024-01-16T06:03:00Z</cp:lastPrinted>
  <dcterms:created xsi:type="dcterms:W3CDTF">2026-03-11T10:49:00Z</dcterms:created>
  <dcterms:modified xsi:type="dcterms:W3CDTF">2026-03-30T05:32:00Z</dcterms:modified>
</cp:coreProperties>
</file>